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1"/>
        <w:tblW w:w="14391" w:type="dxa"/>
        <w:tblInd w:w="-176" w:type="dxa"/>
        <w:tblLook w:val="04A0" w:firstRow="1" w:lastRow="0" w:firstColumn="1" w:lastColumn="0" w:noHBand="0" w:noVBand="1"/>
      </w:tblPr>
      <w:tblGrid>
        <w:gridCol w:w="1348"/>
        <w:gridCol w:w="5498"/>
        <w:gridCol w:w="6285"/>
        <w:gridCol w:w="1260"/>
      </w:tblGrid>
      <w:tr w:rsidR="00F9509D" w14:paraId="0FCFE2C1" w14:textId="77777777" w:rsidTr="002C50BB">
        <w:trPr>
          <w:trHeight w:val="285"/>
        </w:trPr>
        <w:tc>
          <w:tcPr>
            <w:tcW w:w="143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9F605" w14:textId="77777777" w:rsidR="00F9509D" w:rsidRDefault="00F9509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ROTINA SEMANAL DO PROFESSOR</w:t>
            </w:r>
          </w:p>
        </w:tc>
      </w:tr>
      <w:tr w:rsidR="00F9509D" w14:paraId="0604E950" w14:textId="77777777" w:rsidTr="002C50BB">
        <w:trPr>
          <w:trHeight w:val="285"/>
        </w:trPr>
        <w:tc>
          <w:tcPr>
            <w:tcW w:w="6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ABDC9" w14:textId="60C4EE8C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Nome da OSC</w:t>
            </w:r>
            <w:r w:rsidR="008D4DB3">
              <w:rPr>
                <w:b/>
                <w:sz w:val="24"/>
                <w:szCs w:val="24"/>
              </w:rPr>
              <w:t>: PAEC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FA049" w14:textId="744216C7" w:rsidR="00F9509D" w:rsidRDefault="00BC4199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T:</w:t>
            </w:r>
            <w:r w:rsidR="00E94D70">
              <w:rPr>
                <w:b/>
                <w:sz w:val="24"/>
                <w:szCs w:val="24"/>
              </w:rPr>
              <w:t xml:space="preserve"> A, B, C, D, E, F, G, H.</w:t>
            </w:r>
          </w:p>
        </w:tc>
      </w:tr>
      <w:tr w:rsidR="00F9509D" w14:paraId="17054C90" w14:textId="77777777" w:rsidTr="002C50BB">
        <w:trPr>
          <w:trHeight w:val="285"/>
        </w:trPr>
        <w:tc>
          <w:tcPr>
            <w:tcW w:w="6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75EE8" w14:textId="7E004DD8" w:rsidR="00F9509D" w:rsidRDefault="00F9509D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Professor: </w:t>
            </w:r>
            <w:r w:rsidR="009147FD">
              <w:rPr>
                <w:b/>
                <w:sz w:val="24"/>
                <w:szCs w:val="24"/>
              </w:rPr>
              <w:t>JULIANA FRANCINE DEOUSA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0B0A3" w14:textId="6CB74144" w:rsidR="00F9509D" w:rsidRDefault="008D4DB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Oficina: </w:t>
            </w:r>
            <w:r w:rsidR="009147FD">
              <w:rPr>
                <w:b/>
                <w:sz w:val="24"/>
                <w:szCs w:val="24"/>
              </w:rPr>
              <w:t>LINGUAGENS</w:t>
            </w:r>
          </w:p>
        </w:tc>
      </w:tr>
      <w:tr w:rsidR="00F9509D" w14:paraId="17622912" w14:textId="77777777" w:rsidTr="002C50BB">
        <w:trPr>
          <w:trHeight w:val="270"/>
        </w:trPr>
        <w:tc>
          <w:tcPr>
            <w:tcW w:w="6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6E0A4" w14:textId="4D4FB9D3" w:rsidR="00F9509D" w:rsidRDefault="00F9509D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Carga hor</w:t>
            </w:r>
            <w:r w:rsidR="0098349A">
              <w:rPr>
                <w:b/>
                <w:sz w:val="24"/>
                <w:szCs w:val="24"/>
              </w:rPr>
              <w:t>ária semanal:</w:t>
            </w:r>
            <w:r w:rsidR="009147FD">
              <w:rPr>
                <w:b/>
                <w:sz w:val="24"/>
                <w:szCs w:val="24"/>
              </w:rPr>
              <w:t xml:space="preserve"> 40 HORAS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4D37D" w14:textId="7E305258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Semana de: </w:t>
            </w:r>
            <w:r w:rsidR="001123A0">
              <w:rPr>
                <w:b/>
                <w:sz w:val="24"/>
                <w:szCs w:val="24"/>
              </w:rPr>
              <w:t>08</w:t>
            </w:r>
            <w:r w:rsidR="0033221C">
              <w:rPr>
                <w:b/>
                <w:sz w:val="24"/>
                <w:szCs w:val="24"/>
              </w:rPr>
              <w:t>/</w:t>
            </w:r>
            <w:r w:rsidR="001123A0">
              <w:rPr>
                <w:b/>
                <w:sz w:val="24"/>
                <w:szCs w:val="24"/>
              </w:rPr>
              <w:t>06</w:t>
            </w:r>
            <w:r w:rsidR="0033221C">
              <w:rPr>
                <w:b/>
                <w:sz w:val="24"/>
                <w:szCs w:val="24"/>
              </w:rPr>
              <w:t xml:space="preserve">/2020 à </w:t>
            </w:r>
            <w:r w:rsidR="001123A0">
              <w:rPr>
                <w:b/>
                <w:sz w:val="24"/>
                <w:szCs w:val="24"/>
              </w:rPr>
              <w:t>12</w:t>
            </w:r>
            <w:r w:rsidR="0033221C">
              <w:rPr>
                <w:b/>
                <w:sz w:val="24"/>
                <w:szCs w:val="24"/>
              </w:rPr>
              <w:t>/</w:t>
            </w:r>
            <w:r w:rsidR="001123A0">
              <w:rPr>
                <w:b/>
                <w:sz w:val="24"/>
                <w:szCs w:val="24"/>
              </w:rPr>
              <w:t>06</w:t>
            </w:r>
            <w:r>
              <w:rPr>
                <w:b/>
                <w:sz w:val="24"/>
                <w:szCs w:val="24"/>
              </w:rPr>
              <w:t>/2020</w:t>
            </w:r>
          </w:p>
        </w:tc>
      </w:tr>
      <w:tr w:rsidR="00F9509D" w14:paraId="44EDE07C" w14:textId="77777777" w:rsidTr="002C50BB">
        <w:trPr>
          <w:trHeight w:val="355"/>
        </w:trPr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E5608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7371E" w14:textId="77777777" w:rsidR="00F9509D" w:rsidRDefault="00F9509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Atividades desenvolvidas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A34F1" w14:textId="77777777" w:rsidR="00F9509D" w:rsidRDefault="00F9509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4"/>
                <w:szCs w:val="24"/>
              </w:rPr>
              <w:t>Horas</w:t>
            </w:r>
          </w:p>
        </w:tc>
      </w:tr>
      <w:tr w:rsidR="00F9509D" w14:paraId="16B4E7A3" w14:textId="77777777" w:rsidTr="002C50BB">
        <w:trPr>
          <w:trHeight w:val="1129"/>
        </w:trPr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EC2F3" w14:textId="752F169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Segunda-feira </w:t>
            </w:r>
            <w:r w:rsidR="00D23AB9">
              <w:rPr>
                <w:b/>
                <w:sz w:val="24"/>
                <w:szCs w:val="24"/>
              </w:rPr>
              <w:t>08</w:t>
            </w:r>
            <w:r w:rsidR="00F70C84">
              <w:rPr>
                <w:b/>
                <w:sz w:val="24"/>
                <w:szCs w:val="24"/>
              </w:rPr>
              <w:t>/</w:t>
            </w:r>
            <w:r w:rsidR="00D23AB9">
              <w:rPr>
                <w:b/>
                <w:sz w:val="24"/>
                <w:szCs w:val="24"/>
              </w:rPr>
              <w:t>06</w:t>
            </w:r>
          </w:p>
          <w:p w14:paraId="65E9F26A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67EB2" w14:textId="77777777" w:rsidR="00290CD5" w:rsidRPr="00744F74" w:rsidRDefault="00F9509D" w:rsidP="00290CD5">
            <w:pPr>
              <w:tabs>
                <w:tab w:val="center" w:pos="4535"/>
                <w:tab w:val="left" w:pos="7410"/>
              </w:tabs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</w:pPr>
            <w:r w:rsidRPr="00744F74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290CD5" w:rsidRPr="00744F74"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>Ensaio com a música Carinhoso em homenagem ao dia dos namorados. Participação Professora Juliana Sousa e Professor Renato Pedroso.</w:t>
            </w:r>
          </w:p>
          <w:p w14:paraId="48976EBF" w14:textId="77777777" w:rsidR="00290CD5" w:rsidRPr="00744F74" w:rsidRDefault="00290CD5" w:rsidP="00290CD5">
            <w:pPr>
              <w:tabs>
                <w:tab w:val="center" w:pos="4535"/>
                <w:tab w:val="left" w:pos="7410"/>
              </w:tabs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</w:pPr>
            <w:r w:rsidRPr="00744F74"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>Preparo do cenário e ensaio da coreografia.</w:t>
            </w:r>
          </w:p>
          <w:p w14:paraId="183E1EF4" w14:textId="7480676E" w:rsidR="00F9509D" w:rsidRPr="00744F74" w:rsidRDefault="00290CD5" w:rsidP="00290CD5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744F74"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>O intuito da encenação é mostrar a importância do amor, mesmo em tempo de Pandemia, mesmo com todas as dificuldades e desafios dos distanciamentos.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0AFA3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223642FF" w14:textId="6FEEEA50" w:rsidR="00AF5EB0" w:rsidRDefault="00AF5EB0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 horas</w:t>
            </w:r>
          </w:p>
        </w:tc>
      </w:tr>
      <w:tr w:rsidR="00F9509D" w14:paraId="14B5266A" w14:textId="77777777" w:rsidTr="002C50BB">
        <w:trPr>
          <w:trHeight w:val="693"/>
        </w:trPr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71821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Terça-feira</w:t>
            </w:r>
          </w:p>
          <w:p w14:paraId="37D58181" w14:textId="3236D8B5" w:rsidR="00F9509D" w:rsidRDefault="00D23AB9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09</w:t>
            </w:r>
            <w:r w:rsidR="00F9509D">
              <w:rPr>
                <w:b/>
                <w:sz w:val="24"/>
                <w:szCs w:val="24"/>
              </w:rPr>
              <w:t>/</w:t>
            </w:r>
            <w:r>
              <w:rPr>
                <w:b/>
                <w:sz w:val="24"/>
                <w:szCs w:val="24"/>
              </w:rPr>
              <w:t>06</w:t>
            </w:r>
          </w:p>
          <w:p w14:paraId="14D611B3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44199" w14:textId="77777777" w:rsidR="00290CD5" w:rsidRPr="00744F74" w:rsidRDefault="00290CD5" w:rsidP="00290CD5">
            <w:pPr>
              <w:tabs>
                <w:tab w:val="center" w:pos="4535"/>
                <w:tab w:val="left" w:pos="7410"/>
              </w:tabs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</w:pPr>
            <w:r w:rsidRPr="00744F74"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>Montagem e execução do vídeo produzido pelos professores, Renato e Juliana com a música: Carinhoso.</w:t>
            </w:r>
          </w:p>
          <w:p w14:paraId="6645692D" w14:textId="6004F076" w:rsidR="00290CD5" w:rsidRPr="00744F74" w:rsidRDefault="00290CD5" w:rsidP="00290CD5">
            <w:pPr>
              <w:tabs>
                <w:tab w:val="center" w:pos="4535"/>
                <w:tab w:val="left" w:pos="7410"/>
              </w:tabs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</w:pPr>
            <w:r w:rsidRPr="00744F74"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>Compositores: Pixinguinha e João de Barro. (foi composta entre 1916 e 1917 por Pixinguinha e posteriormente recebeu a letra de João de Barro).</w:t>
            </w:r>
            <w:r w:rsidR="00A7526B"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 xml:space="preserve"> Interprete: Marisa Monte.</w:t>
            </w:r>
          </w:p>
          <w:p w14:paraId="3CD5BCF1" w14:textId="77777777" w:rsidR="00A7526B" w:rsidRDefault="00A7526B" w:rsidP="00A7526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Feito a preparação do ambiente, desde checagem de cenário, iluminação, resolvido problemas de eco. Preparativos para a gravação.</w:t>
            </w:r>
          </w:p>
          <w:p w14:paraId="0FE0DCBC" w14:textId="6EBE457C" w:rsidR="00290CD5" w:rsidRPr="00744F74" w:rsidRDefault="00A7526B" w:rsidP="00A7526B">
            <w:pPr>
              <w:tabs>
                <w:tab w:val="center" w:pos="4535"/>
                <w:tab w:val="left" w:pos="7410"/>
              </w:tabs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</w:pPr>
            <w:r>
              <w:rPr>
                <w:rFonts w:ascii="Arial" w:hAnsi="Arial" w:cs="Arial"/>
                <w:sz w:val="22"/>
                <w:szCs w:val="22"/>
              </w:rPr>
              <w:t>Gravação do vídeo, algumas vezes para checar a qualidade da imagem, observando os lugres que poderiam melhorar alguns aspectos.</w:t>
            </w:r>
          </w:p>
          <w:p w14:paraId="7371BFB7" w14:textId="77777777" w:rsidR="00F9509D" w:rsidRPr="00744F74" w:rsidRDefault="00F9509D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F197F" w14:textId="77777777" w:rsidR="00F9509D" w:rsidRDefault="00AF5EB0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</w:t>
            </w:r>
          </w:p>
          <w:p w14:paraId="6DD4B874" w14:textId="54B1F686" w:rsidR="00AF5EB0" w:rsidRDefault="00AF5EB0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 horas</w:t>
            </w:r>
          </w:p>
        </w:tc>
      </w:tr>
      <w:tr w:rsidR="00F9509D" w14:paraId="6785A4AE" w14:textId="77777777" w:rsidTr="002C50BB">
        <w:trPr>
          <w:trHeight w:val="1033"/>
        </w:trPr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F761F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Quarta-feira</w:t>
            </w:r>
          </w:p>
          <w:p w14:paraId="0EB32CED" w14:textId="78008C52" w:rsidR="00F9509D" w:rsidRDefault="00D23AB9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</w:t>
            </w:r>
            <w:r w:rsidR="00F70C84">
              <w:rPr>
                <w:b/>
                <w:sz w:val="24"/>
                <w:szCs w:val="24"/>
              </w:rPr>
              <w:t>/</w:t>
            </w:r>
            <w:r>
              <w:rPr>
                <w:b/>
                <w:sz w:val="24"/>
                <w:szCs w:val="24"/>
              </w:rPr>
              <w:t>06</w:t>
            </w:r>
          </w:p>
          <w:p w14:paraId="0ACF3347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49EEE097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C82F6" w14:textId="77777777" w:rsidR="00290CD5" w:rsidRPr="00744F74" w:rsidRDefault="00290CD5" w:rsidP="00290CD5">
            <w:pPr>
              <w:tabs>
                <w:tab w:val="center" w:pos="4535"/>
                <w:tab w:val="left" w:pos="7410"/>
              </w:tabs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</w:pPr>
            <w:r w:rsidRPr="00744F74"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>Trabalhos manuais (confecções de girassóis/ trabalho executado com dobraduras para o painel).</w:t>
            </w:r>
          </w:p>
          <w:p w14:paraId="3A88E31F" w14:textId="77777777" w:rsidR="00290CD5" w:rsidRPr="00744F74" w:rsidRDefault="00290CD5" w:rsidP="00290CD5">
            <w:pPr>
              <w:tabs>
                <w:tab w:val="center" w:pos="4535"/>
                <w:tab w:val="left" w:pos="7410"/>
              </w:tabs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</w:pPr>
            <w:r w:rsidRPr="00744F74"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>Montagem do painel junino para a gravação de vídeos do mesmo.</w:t>
            </w:r>
          </w:p>
          <w:p w14:paraId="307DE83E" w14:textId="77777777" w:rsidR="00290CD5" w:rsidRPr="00744F74" w:rsidRDefault="00290CD5" w:rsidP="00290CD5">
            <w:pPr>
              <w:tabs>
                <w:tab w:val="center" w:pos="4535"/>
                <w:tab w:val="left" w:pos="7410"/>
              </w:tabs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</w:pPr>
            <w:r w:rsidRPr="00744F74"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 xml:space="preserve">Interação com o grupo de pais e alunos via </w:t>
            </w:r>
            <w:proofErr w:type="spellStart"/>
            <w:r w:rsidRPr="00744F74"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>whatsapp</w:t>
            </w:r>
            <w:proofErr w:type="spellEnd"/>
            <w:r w:rsidRPr="00744F74"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>.</w:t>
            </w:r>
          </w:p>
          <w:p w14:paraId="69434D0A" w14:textId="77777777" w:rsidR="00290CD5" w:rsidRPr="00744F74" w:rsidRDefault="00290CD5" w:rsidP="00290CD5">
            <w:pPr>
              <w:tabs>
                <w:tab w:val="center" w:pos="4535"/>
                <w:tab w:val="left" w:pos="7410"/>
              </w:tabs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</w:pPr>
            <w:r w:rsidRPr="00744F74"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>Entrega do material impresso.</w:t>
            </w:r>
          </w:p>
          <w:p w14:paraId="170280FC" w14:textId="494316CD" w:rsidR="00F9509D" w:rsidRPr="00744F74" w:rsidRDefault="00F9509D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B6745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561B11C5" w14:textId="49C58DD2" w:rsidR="00AF5EB0" w:rsidRDefault="00AF5EB0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 horas</w:t>
            </w:r>
          </w:p>
        </w:tc>
      </w:tr>
      <w:tr w:rsidR="00F9509D" w14:paraId="62405051" w14:textId="77777777" w:rsidTr="000162B9">
        <w:trPr>
          <w:trHeight w:val="848"/>
        </w:trPr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B998E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Quinta-feira</w:t>
            </w:r>
          </w:p>
          <w:p w14:paraId="110E971C" w14:textId="5C7469B2" w:rsidR="00F9509D" w:rsidRDefault="00D23AB9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11</w:t>
            </w:r>
            <w:r w:rsidR="00F9509D">
              <w:rPr>
                <w:b/>
                <w:sz w:val="24"/>
                <w:szCs w:val="24"/>
              </w:rPr>
              <w:t>/</w:t>
            </w:r>
            <w:r w:rsidR="00F70C84">
              <w:rPr>
                <w:b/>
                <w:sz w:val="24"/>
                <w:szCs w:val="24"/>
              </w:rPr>
              <w:t>06</w:t>
            </w:r>
          </w:p>
          <w:p w14:paraId="77C7BB53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8FEC5" w14:textId="5B330CA9" w:rsidR="00F9509D" w:rsidRPr="00744F74" w:rsidRDefault="00290CD5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744F74">
              <w:rPr>
                <w:rFonts w:ascii="Arial" w:hAnsi="Arial" w:cs="Arial"/>
                <w:sz w:val="22"/>
                <w:szCs w:val="22"/>
              </w:rPr>
              <w:t>Feriado.</w:t>
            </w:r>
          </w:p>
          <w:p w14:paraId="446A5B29" w14:textId="1B740964" w:rsidR="00E6662D" w:rsidRPr="00744F74" w:rsidRDefault="00E6662D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E7D44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3F37FF0C" w14:textId="04787A97" w:rsidR="00AF5EB0" w:rsidRDefault="00AF5EB0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 horas</w:t>
            </w:r>
          </w:p>
        </w:tc>
      </w:tr>
      <w:tr w:rsidR="00F9509D" w14:paraId="2A5D43DE" w14:textId="77777777" w:rsidTr="000162B9">
        <w:trPr>
          <w:trHeight w:val="864"/>
        </w:trPr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60EE9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Sexta-feira</w:t>
            </w:r>
          </w:p>
          <w:p w14:paraId="7886F887" w14:textId="474A8C43" w:rsidR="00F9509D" w:rsidRDefault="00D23AB9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</w:t>
            </w:r>
            <w:r w:rsidR="00F9509D">
              <w:rPr>
                <w:b/>
                <w:sz w:val="24"/>
                <w:szCs w:val="24"/>
              </w:rPr>
              <w:t>/</w:t>
            </w:r>
            <w:r>
              <w:rPr>
                <w:b/>
                <w:sz w:val="24"/>
                <w:szCs w:val="24"/>
              </w:rPr>
              <w:t>06</w:t>
            </w:r>
          </w:p>
          <w:p w14:paraId="6CF944DB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38277" w14:textId="63F2954E" w:rsidR="00F9509D" w:rsidRPr="00744F74" w:rsidRDefault="009B026B" w:rsidP="009B026B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744F74"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>Reunião com a Luciana do administrativo</w:t>
            </w:r>
            <w:r w:rsidR="00076C0A"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 xml:space="preserve"> e nossa coordenadora Paula Vendramini</w:t>
            </w:r>
            <w:r w:rsidRPr="00744F74"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>, orientação sobre novo plano de trabalho.</w:t>
            </w:r>
            <w:r w:rsidR="002C50BB" w:rsidRPr="00744F74"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 xml:space="preserve"> Elabo</w:t>
            </w:r>
            <w:r w:rsidR="002C50BB"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>ração do novo plano de trabalho.</w:t>
            </w:r>
          </w:p>
          <w:p w14:paraId="25EFDC13" w14:textId="77777777" w:rsidR="00E6662D" w:rsidRPr="00744F74" w:rsidRDefault="00E6662D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1A40E148" w14:textId="77777777" w:rsidR="00F9509D" w:rsidRPr="00744F74" w:rsidRDefault="00F9509D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460F36A9" w14:textId="77777777" w:rsidR="00F9509D" w:rsidRPr="00744F74" w:rsidRDefault="00F9509D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3A104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50B0D161" w14:textId="2F44C5BC" w:rsidR="00AF5EB0" w:rsidRDefault="00AF5EB0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 horas</w:t>
            </w:r>
          </w:p>
        </w:tc>
      </w:tr>
      <w:tr w:rsidR="00F9509D" w14:paraId="67745AF0" w14:textId="77777777" w:rsidTr="002C50BB">
        <w:trPr>
          <w:trHeight w:val="285"/>
        </w:trPr>
        <w:tc>
          <w:tcPr>
            <w:tcW w:w="131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15604" w14:textId="77777777" w:rsidR="00F9509D" w:rsidRDefault="00F9509D">
            <w:pPr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Total de horas da semana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DC466" w14:textId="7C62885F" w:rsidR="00F9509D" w:rsidRDefault="00AF5EB0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40 horas</w:t>
            </w:r>
          </w:p>
        </w:tc>
      </w:tr>
    </w:tbl>
    <w:p w14:paraId="48507DC5" w14:textId="201A8A2D" w:rsidR="00357B11" w:rsidRDefault="00357B11" w:rsidP="00357B11">
      <w:bookmarkStart w:id="0" w:name="_GoBack"/>
      <w:bookmarkEnd w:id="0"/>
    </w:p>
    <w:sectPr w:rsidR="00357B11" w:rsidSect="00172C90">
      <w:headerReference w:type="default" r:id="rId7"/>
      <w:footerReference w:type="default" r:id="rId8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A2085BD" w14:textId="77777777" w:rsidR="00104959" w:rsidRDefault="00104959" w:rsidP="00172C90">
      <w:r>
        <w:separator/>
      </w:r>
    </w:p>
  </w:endnote>
  <w:endnote w:type="continuationSeparator" w:id="0">
    <w:p w14:paraId="620C5A93" w14:textId="77777777" w:rsidR="00104959" w:rsidRDefault="00104959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978CFBA" w14:textId="6F934189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 xml:space="preserve">Rua Alberto </w:t>
    </w:r>
    <w:proofErr w:type="spellStart"/>
    <w:r w:rsidRPr="003878B1">
      <w:rPr>
        <w:rFonts w:ascii="Arial" w:hAnsi="Arial" w:cs="Arial"/>
        <w:b/>
        <w:bCs/>
      </w:rPr>
      <w:t>Targas</w:t>
    </w:r>
    <w:proofErr w:type="spellEnd"/>
    <w:r w:rsidRPr="003878B1">
      <w:rPr>
        <w:rFonts w:ascii="Arial" w:hAnsi="Arial" w:cs="Arial"/>
        <w:b/>
        <w:bCs/>
      </w:rPr>
      <w:t>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proofErr w:type="spellStart"/>
    <w:r w:rsidR="00064F00">
      <w:rPr>
        <w:rFonts w:ascii="Arial" w:hAnsi="Arial" w:cs="Arial"/>
        <w:b/>
        <w:bCs/>
      </w:rPr>
      <w:t>xxxx-xxxx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DBAEC2D" w14:textId="77777777" w:rsidR="00104959" w:rsidRDefault="00104959" w:rsidP="00172C90">
      <w:r>
        <w:separator/>
      </w:r>
    </w:p>
  </w:footnote>
  <w:footnote w:type="continuationSeparator" w:id="0">
    <w:p w14:paraId="527FEC9D" w14:textId="77777777" w:rsidR="00104959" w:rsidRDefault="00104959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7B11"/>
    <w:rsid w:val="000162B9"/>
    <w:rsid w:val="00064F00"/>
    <w:rsid w:val="00076C0A"/>
    <w:rsid w:val="000773DC"/>
    <w:rsid w:val="00081A32"/>
    <w:rsid w:val="000C4C01"/>
    <w:rsid w:val="00104959"/>
    <w:rsid w:val="001123A0"/>
    <w:rsid w:val="00172C90"/>
    <w:rsid w:val="00290CD5"/>
    <w:rsid w:val="002C50BB"/>
    <w:rsid w:val="0033221C"/>
    <w:rsid w:val="00357B11"/>
    <w:rsid w:val="003878B1"/>
    <w:rsid w:val="004A2864"/>
    <w:rsid w:val="004F7BE9"/>
    <w:rsid w:val="00567F97"/>
    <w:rsid w:val="005B368B"/>
    <w:rsid w:val="006531A3"/>
    <w:rsid w:val="006629FD"/>
    <w:rsid w:val="00711F9B"/>
    <w:rsid w:val="00744F74"/>
    <w:rsid w:val="008052E0"/>
    <w:rsid w:val="008112D9"/>
    <w:rsid w:val="00843192"/>
    <w:rsid w:val="008D4DB3"/>
    <w:rsid w:val="00913AC2"/>
    <w:rsid w:val="009147FD"/>
    <w:rsid w:val="0098349A"/>
    <w:rsid w:val="009B026B"/>
    <w:rsid w:val="009D5A25"/>
    <w:rsid w:val="00A7526B"/>
    <w:rsid w:val="00AF5EB0"/>
    <w:rsid w:val="00BC4199"/>
    <w:rsid w:val="00BD49A2"/>
    <w:rsid w:val="00C15047"/>
    <w:rsid w:val="00CD74A8"/>
    <w:rsid w:val="00D23AB9"/>
    <w:rsid w:val="00E6662D"/>
    <w:rsid w:val="00E74188"/>
    <w:rsid w:val="00E94D70"/>
    <w:rsid w:val="00F70C84"/>
    <w:rsid w:val="00F950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263</Words>
  <Characters>1423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Usuario</cp:lastModifiedBy>
  <cp:revision>29</cp:revision>
  <dcterms:created xsi:type="dcterms:W3CDTF">2020-08-03T15:56:00Z</dcterms:created>
  <dcterms:modified xsi:type="dcterms:W3CDTF">2020-08-28T19:02:00Z</dcterms:modified>
</cp:coreProperties>
</file>